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78A" w:rsidRDefault="00F6478A" w:rsidP="00F6478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ook w:val="04A0" w:firstRow="1" w:lastRow="0" w:firstColumn="1" w:lastColumn="0" w:noHBand="0" w:noVBand="1"/>
      </w:tblPr>
      <w:tblGrid>
        <w:gridCol w:w="456"/>
        <w:gridCol w:w="9653"/>
      </w:tblGrid>
      <w:tr w:rsidR="00F6478A" w:rsidRPr="004E6BDD" w:rsidTr="00C94118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78A" w:rsidRPr="009A4686" w:rsidRDefault="00F6478A" w:rsidP="00C94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F6478A" w:rsidRPr="004E6BDD" w:rsidTr="00C94118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6478A" w:rsidRPr="009A4686" w:rsidRDefault="00F6478A" w:rsidP="00C941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Поставляемые продукты питания должны соответствовать:</w:t>
            </w:r>
          </w:p>
          <w:p w:rsidR="00F6478A" w:rsidRPr="009A4686" w:rsidRDefault="00F6478A" w:rsidP="00C941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478A" w:rsidRPr="004E6BDD" w:rsidTr="00C94118">
        <w:trPr>
          <w:trHeight w:val="254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78A" w:rsidRPr="004E6BDD" w:rsidRDefault="00F6478A" w:rsidP="00C94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78A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ook w:val="04A0" w:firstRow="1" w:lastRow="0" w:firstColumn="1" w:lastColumn="0" w:noHBand="0" w:noVBand="1"/>
            </w:tblPr>
            <w:tblGrid>
              <w:gridCol w:w="2825"/>
              <w:gridCol w:w="1880"/>
              <w:gridCol w:w="990"/>
              <w:gridCol w:w="959"/>
              <w:gridCol w:w="1492"/>
              <w:gridCol w:w="555"/>
              <w:gridCol w:w="716"/>
            </w:tblGrid>
            <w:tr w:rsidR="00F6478A" w:rsidRPr="004F7AC8" w:rsidTr="00C94118">
              <w:trPr>
                <w:trHeight w:val="315"/>
              </w:trPr>
              <w:tc>
                <w:tcPr>
                  <w:tcW w:w="282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F6478A" w:rsidRPr="004F7AC8" w:rsidTr="00C94118">
              <w:trPr>
                <w:trHeight w:val="496"/>
              </w:trPr>
              <w:tc>
                <w:tcPr>
                  <w:tcW w:w="282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F6478A" w:rsidRPr="004F7AC8" w:rsidTr="00C94118">
              <w:trPr>
                <w:trHeight w:val="525"/>
              </w:trPr>
              <w:tc>
                <w:tcPr>
                  <w:tcW w:w="2825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Подсолнечное масло</w:t>
                  </w:r>
                </w:p>
              </w:tc>
              <w:tc>
                <w:tcPr>
                  <w:tcW w:w="188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F6478A" w:rsidRPr="004F7AC8" w:rsidTr="00C94118">
              <w:trPr>
                <w:trHeight w:val="510"/>
              </w:trPr>
              <w:tc>
                <w:tcPr>
                  <w:tcW w:w="28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Подсолнечное масло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 №90-ФЗ, ГОСТ Р 52465-2005, рафинированное, высший или 1 сорт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Бутылка от 1 до 5 литров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месяц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478A" w:rsidRPr="004F7AC8" w:rsidRDefault="00F6478A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478A" w:rsidRDefault="00C73734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550</w:t>
                  </w:r>
                </w:p>
                <w:p w:rsidR="00C73734" w:rsidRPr="004F7AC8" w:rsidRDefault="00C73734" w:rsidP="00C941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bookmarkStart w:id="0" w:name="_GoBack"/>
                  <w:bookmarkEnd w:id="0"/>
                </w:p>
              </w:tc>
            </w:tr>
          </w:tbl>
          <w:p w:rsidR="00F6478A" w:rsidRPr="004E6BDD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78A" w:rsidRPr="009A4686" w:rsidTr="00C9411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78A" w:rsidRPr="009A4686" w:rsidRDefault="00F6478A" w:rsidP="00C94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F6478A" w:rsidRPr="009A4686" w:rsidTr="00C94118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78A" w:rsidRPr="009A4686" w:rsidRDefault="00F6478A" w:rsidP="00C94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F6478A" w:rsidRPr="009A4686" w:rsidTr="00C94118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78A" w:rsidRPr="009A4686" w:rsidRDefault="00F6478A" w:rsidP="00C94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F6478A" w:rsidRPr="009A4686" w:rsidTr="00C94118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78A" w:rsidRPr="009A4686" w:rsidRDefault="00F6478A" w:rsidP="00C94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F6478A" w:rsidRPr="009A4686" w:rsidTr="00C94118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78A" w:rsidRPr="009A4686" w:rsidRDefault="00F6478A" w:rsidP="00C94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F6478A" w:rsidRPr="009A4686" w:rsidTr="00C94118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78A" w:rsidRPr="009A4686" w:rsidRDefault="00F6478A" w:rsidP="00C94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F6478A" w:rsidRPr="009A4686" w:rsidTr="00C94118">
        <w:trPr>
          <w:trHeight w:val="26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78A" w:rsidRPr="009A4686" w:rsidRDefault="00F6478A" w:rsidP="00C94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</w:t>
            </w: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пищевых продуктов».</w:t>
            </w:r>
          </w:p>
        </w:tc>
      </w:tr>
      <w:tr w:rsidR="00F6478A" w:rsidRPr="009A4686" w:rsidTr="00C94118">
        <w:trPr>
          <w:trHeight w:val="426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F6478A" w:rsidRPr="009A4686" w:rsidTr="00C94118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78A" w:rsidRPr="009A4686" w:rsidRDefault="00F6478A" w:rsidP="00C94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мес.</w:t>
            </w:r>
          </w:p>
        </w:tc>
      </w:tr>
      <w:tr w:rsidR="00F6478A" w:rsidRPr="009A4686" w:rsidTr="00C94118">
        <w:trPr>
          <w:trHeight w:val="396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F6478A" w:rsidRPr="009A4686" w:rsidTr="00C94118">
        <w:trPr>
          <w:trHeight w:val="55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F6478A" w:rsidRPr="009A4686" w:rsidTr="00C94118">
        <w:trPr>
          <w:trHeight w:val="26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поставки:</w:t>
            </w:r>
          </w:p>
        </w:tc>
      </w:tr>
      <w:tr w:rsidR="00F6478A" w:rsidRPr="009A4686" w:rsidTr="00C94118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продукция должна доставляться на склад Покупателя:</w:t>
            </w:r>
          </w:p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F6478A" w:rsidRPr="009A4686" w:rsidTr="00C94118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F6478A" w:rsidRPr="009A4686" w:rsidRDefault="00F6478A" w:rsidP="00C94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телефону или электронной почте </w:t>
            </w:r>
            <w:r w:rsidR="00FE0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……….</w:t>
            </w: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следующих сроков:</w:t>
            </w:r>
          </w:p>
        </w:tc>
      </w:tr>
      <w:tr w:rsidR="00F6478A" w:rsidRPr="009A4686" w:rsidTr="00C94118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78A" w:rsidRPr="009A4686" w:rsidRDefault="00F6478A" w:rsidP="00C94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F6478A" w:rsidRPr="009A4686" w:rsidRDefault="00F6478A" w:rsidP="00F6478A">
      <w:pPr>
        <w:spacing w:after="0" w:line="240" w:lineRule="auto"/>
        <w:rPr>
          <w:sz w:val="24"/>
          <w:szCs w:val="24"/>
        </w:rPr>
      </w:pPr>
    </w:p>
    <w:p w:rsidR="00F6478A" w:rsidRPr="009A4686" w:rsidRDefault="00F6478A" w:rsidP="00F6478A">
      <w:pPr>
        <w:spacing w:after="0" w:line="240" w:lineRule="auto"/>
        <w:rPr>
          <w:sz w:val="24"/>
          <w:szCs w:val="24"/>
        </w:rPr>
      </w:pPr>
    </w:p>
    <w:p w:rsidR="00F6478A" w:rsidRDefault="00F6478A" w:rsidP="00F6478A"/>
    <w:p w:rsidR="00597E5B" w:rsidRDefault="00597E5B"/>
    <w:sectPr w:rsidR="00597E5B" w:rsidSect="00F6478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78A"/>
    <w:rsid w:val="00597E5B"/>
    <w:rsid w:val="005C1EEF"/>
    <w:rsid w:val="00C73734"/>
    <w:rsid w:val="00F6478A"/>
    <w:rsid w:val="00FE0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7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647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F647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7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647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F647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608</Words>
  <Characters>3468</Characters>
  <Application>Microsoft Office Word</Application>
  <DocSecurity>0</DocSecurity>
  <Lines>28</Lines>
  <Paragraphs>8</Paragraphs>
  <ScaleCrop>false</ScaleCrop>
  <Company/>
  <LinksUpToDate>false</LinksUpToDate>
  <CharactersWithSpaces>4068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Кузьмич Виктория Олеговна</cp:lastModifiedBy>
  <cp:revision>6</cp:revision>
  <dcterms:created xsi:type="dcterms:W3CDTF">2020-12-17T05:06:00Z</dcterms:created>
  <dcterms:modified xsi:type="dcterms:W3CDTF">2021-11-02T11:03:00Z</dcterms:modified>
</cp:coreProperties>
</file>